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F04A" w14:textId="23C615AD" w:rsidR="001A4EFB" w:rsidRPr="009943E8" w:rsidRDefault="001A4EFB" w:rsidP="001A4EFB">
      <w:pPr>
        <w:ind w:left="426"/>
      </w:pPr>
      <w:r w:rsidRPr="009943E8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2191F69F" wp14:editId="6569B809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57321438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3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AEEB27" wp14:editId="668E28D0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517958930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3C9E" w14:textId="77777777" w:rsidR="001A4EFB" w:rsidRDefault="001A4EFB" w:rsidP="001A4EF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2EA24035" w14:textId="77777777" w:rsidR="001A4EFB" w:rsidRPr="00976C35" w:rsidRDefault="001A4EFB" w:rsidP="001A4EFB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2185FDAF" w14:textId="77777777" w:rsidR="001A4EFB" w:rsidRPr="00235076" w:rsidRDefault="001A4EFB" w:rsidP="001A4EFB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17 Januar2020 – 25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.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Januar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EEB2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0C803C9E" w14:textId="77777777" w:rsidR="001A4EFB" w:rsidRDefault="001A4EFB" w:rsidP="001A4EF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2EA24035" w14:textId="77777777" w:rsidR="001A4EFB" w:rsidRPr="00976C35" w:rsidRDefault="001A4EFB" w:rsidP="001A4EFB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2185FDAF" w14:textId="77777777" w:rsidR="001A4EFB" w:rsidRPr="00235076" w:rsidRDefault="001A4EFB" w:rsidP="001A4EFB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17 Januar2020 – 25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.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Januar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E21EC6" w14:textId="77777777" w:rsidR="001A4EFB" w:rsidRPr="009943E8" w:rsidRDefault="001A4EFB" w:rsidP="001A4EFB">
      <w:pPr>
        <w:ind w:left="426"/>
      </w:pPr>
    </w:p>
    <w:p w14:paraId="79C36E3D" w14:textId="77777777" w:rsidR="001A4EFB" w:rsidRPr="009943E8" w:rsidRDefault="001A4EFB" w:rsidP="001A4EFB">
      <w:pPr>
        <w:ind w:left="426"/>
      </w:pPr>
    </w:p>
    <w:p w14:paraId="596911F8" w14:textId="77777777" w:rsidR="001A4EFB" w:rsidRPr="009943E8" w:rsidRDefault="001A4EFB" w:rsidP="001A4EFB">
      <w:pPr>
        <w:ind w:left="426"/>
      </w:pPr>
    </w:p>
    <w:p w14:paraId="37CC5680" w14:textId="12633204" w:rsidR="001A4EFB" w:rsidRDefault="001A4EFB" w:rsidP="001A4EFB">
      <w:pPr>
        <w:tabs>
          <w:tab w:val="left" w:pos="6336"/>
        </w:tabs>
        <w:ind w:left="426"/>
      </w:pPr>
    </w:p>
    <w:p w14:paraId="63724A9D" w14:textId="77777777" w:rsidR="001A4EFB" w:rsidRDefault="001A4EFB" w:rsidP="001A4EFB">
      <w:pPr>
        <w:tabs>
          <w:tab w:val="left" w:pos="6336"/>
        </w:tabs>
        <w:ind w:left="426"/>
      </w:pPr>
    </w:p>
    <w:p w14:paraId="09932D96" w14:textId="77777777" w:rsidR="001A4EFB" w:rsidRPr="009943E8" w:rsidRDefault="001A4EFB" w:rsidP="001A4EFB">
      <w:pPr>
        <w:tabs>
          <w:tab w:val="left" w:pos="6336"/>
        </w:tabs>
        <w:ind w:left="426"/>
      </w:pPr>
    </w:p>
    <w:p w14:paraId="351F3AF3" w14:textId="77777777" w:rsidR="001A4EFB" w:rsidRPr="009943E8" w:rsidRDefault="001A4EFB" w:rsidP="001A4EFB">
      <w:pPr>
        <w:tabs>
          <w:tab w:val="left" w:pos="3976"/>
        </w:tabs>
        <w:ind w:left="426"/>
      </w:pPr>
      <w:r w:rsidRPr="009943E8">
        <w:t>.</w:t>
      </w:r>
    </w:p>
    <w:p w14:paraId="0A255CF0" w14:textId="77777777" w:rsidR="001A4EFB" w:rsidRPr="009943E8" w:rsidRDefault="001A4EFB" w:rsidP="001A4EFB">
      <w:pPr>
        <w:tabs>
          <w:tab w:val="left" w:pos="3976"/>
        </w:tabs>
      </w:pPr>
    </w:p>
    <w:p w14:paraId="566B22CD" w14:textId="77777777" w:rsidR="001A4EFB" w:rsidRPr="009943E8" w:rsidRDefault="001A4EFB" w:rsidP="001A4EFB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1139"/>
        <w:gridCol w:w="6804"/>
      </w:tblGrid>
      <w:tr w:rsidR="001A4EFB" w:rsidRPr="009943E8" w14:paraId="00639239" w14:textId="77777777" w:rsidTr="001A4CE8">
        <w:trPr>
          <w:trHeight w:val="53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22F47A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Samstag, 1</w:t>
            </w:r>
            <w:r>
              <w:rPr>
                <w:sz w:val="20"/>
                <w:szCs w:val="20"/>
              </w:rPr>
              <w:t>7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  <w:p w14:paraId="4309DCA3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6C623DC4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  <w:p w14:paraId="0FE87F44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  <w:p w14:paraId="65671F4E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17.00 Uhr</w:t>
            </w:r>
          </w:p>
        </w:tc>
        <w:tc>
          <w:tcPr>
            <w:tcW w:w="6804" w:type="dxa"/>
            <w:noWrap/>
            <w:tcMar>
              <w:top w:w="113" w:type="dxa"/>
              <w:bottom w:w="113" w:type="dxa"/>
            </w:tcMar>
          </w:tcPr>
          <w:p w14:paraId="4028D7BD" w14:textId="77777777" w:rsidR="001A4EFB" w:rsidRDefault="001A4EFB" w:rsidP="001A4CE8">
            <w:pPr>
              <w:ind w:left="426"/>
              <w:rPr>
                <w:sz w:val="20"/>
                <w:szCs w:val="20"/>
              </w:rPr>
            </w:pPr>
            <w:r w:rsidRPr="006E7C97">
              <w:rPr>
                <w:sz w:val="20"/>
                <w:szCs w:val="20"/>
              </w:rPr>
              <w:t xml:space="preserve">Hl. Messe </w:t>
            </w:r>
            <w:proofErr w:type="spellStart"/>
            <w:r w:rsidRPr="006E7C97">
              <w:rPr>
                <w:sz w:val="20"/>
                <w:szCs w:val="20"/>
              </w:rPr>
              <w:t>Mulach</w:t>
            </w:r>
            <w:proofErr w:type="spellEnd"/>
            <w:r w:rsidRPr="006E7C97">
              <w:rPr>
                <w:sz w:val="20"/>
                <w:szCs w:val="20"/>
              </w:rPr>
              <w:t xml:space="preserve"> für Schwiegereltern, Georg und Walburga </w:t>
            </w:r>
            <w:proofErr w:type="gramStart"/>
            <w:r w:rsidRPr="006E7C97">
              <w:rPr>
                <w:sz w:val="20"/>
                <w:szCs w:val="20"/>
              </w:rPr>
              <w:t>Pflaum  nach</w:t>
            </w:r>
            <w:proofErr w:type="gramEnd"/>
            <w:r w:rsidRPr="006E7C97">
              <w:rPr>
                <w:sz w:val="20"/>
                <w:szCs w:val="20"/>
              </w:rPr>
              <w:t xml:space="preserve"> Meinung</w:t>
            </w:r>
            <w:r>
              <w:rPr>
                <w:sz w:val="20"/>
                <w:szCs w:val="20"/>
              </w:rPr>
              <w:t>.</w:t>
            </w:r>
          </w:p>
          <w:p w14:paraId="79E956C8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6E7C97">
              <w:rPr>
                <w:sz w:val="20"/>
                <w:szCs w:val="20"/>
              </w:rPr>
              <w:t>Hl. Messe Familie Schleinkofer für Vater</w:t>
            </w:r>
          </w:p>
          <w:p w14:paraId="07B330CB" w14:textId="77777777" w:rsidR="001A4EFB" w:rsidRPr="00E22F19" w:rsidRDefault="001A4EFB" w:rsidP="001A4CE8">
            <w:pPr>
              <w:tabs>
                <w:tab w:val="left" w:pos="5222"/>
              </w:tabs>
              <w:rPr>
                <w:sz w:val="20"/>
                <w:szCs w:val="20"/>
              </w:rPr>
            </w:pPr>
          </w:p>
        </w:tc>
      </w:tr>
      <w:tr w:rsidR="001A4EFB" w:rsidRPr="009943E8" w14:paraId="5E573B12" w14:textId="77777777" w:rsidTr="001A4CE8">
        <w:trPr>
          <w:trHeight w:val="885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ED4A36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Sonntag, </w:t>
            </w:r>
            <w:r>
              <w:rPr>
                <w:sz w:val="20"/>
                <w:szCs w:val="20"/>
              </w:rPr>
              <w:t>18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  <w:p w14:paraId="5844A141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2.Sonn. im Jahreskreis</w:t>
            </w:r>
          </w:p>
          <w:p w14:paraId="5BEB2633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7255D26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08.30 Uhr</w:t>
            </w:r>
          </w:p>
          <w:p w14:paraId="1F7366DB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  <w:p w14:paraId="293D9030" w14:textId="77777777" w:rsidR="001A4EFB" w:rsidRPr="00E22F19" w:rsidRDefault="001A4EFB" w:rsidP="001A4CE8">
            <w:pPr>
              <w:rPr>
                <w:b/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39D156DB" w14:textId="77777777" w:rsidR="001A4EFB" w:rsidRDefault="001A4EFB" w:rsidP="001A4CE8">
            <w:pPr>
              <w:ind w:left="426"/>
              <w:rPr>
                <w:sz w:val="20"/>
                <w:szCs w:val="20"/>
              </w:rPr>
            </w:pPr>
            <w:r w:rsidRPr="006E7C97">
              <w:rPr>
                <w:sz w:val="20"/>
                <w:szCs w:val="20"/>
              </w:rPr>
              <w:t>Hl. Messe Tausendpfund Claudia für Frieden und Gesundheit für Hubert Tausendpfund.</w:t>
            </w:r>
          </w:p>
          <w:p w14:paraId="2EFDEC19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6E7C97">
              <w:rPr>
                <w:sz w:val="20"/>
                <w:szCs w:val="20"/>
              </w:rPr>
              <w:t>Hl Messe Familie Josef Gühmann für + Anna Maier</w:t>
            </w:r>
          </w:p>
        </w:tc>
      </w:tr>
      <w:tr w:rsidR="001A4EFB" w:rsidRPr="009943E8" w14:paraId="692AB8C4" w14:textId="77777777" w:rsidTr="001A4CE8">
        <w:trPr>
          <w:trHeight w:val="302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820006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Montag, </w:t>
            </w:r>
            <w:r>
              <w:rPr>
                <w:sz w:val="20"/>
                <w:szCs w:val="20"/>
              </w:rPr>
              <w:t>19</w:t>
            </w:r>
            <w:r w:rsidRPr="00E22F19">
              <w:rPr>
                <w:sz w:val="20"/>
                <w:szCs w:val="20"/>
              </w:rPr>
              <w:t>. 01</w:t>
            </w:r>
            <w:r>
              <w:rPr>
                <w:sz w:val="20"/>
                <w:szCs w:val="20"/>
              </w:rPr>
              <w:t>.</w:t>
            </w:r>
            <w:r w:rsidRPr="00E22F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</w:t>
            </w:r>
          </w:p>
          <w:p w14:paraId="3D47C1E4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4E62E42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0D895912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Hl. Messe </w:t>
            </w:r>
            <w:r>
              <w:rPr>
                <w:sz w:val="20"/>
                <w:szCs w:val="20"/>
              </w:rPr>
              <w:t>Johann Spanner für + Eltern Johann und Anna Spanner</w:t>
            </w:r>
          </w:p>
        </w:tc>
      </w:tr>
      <w:tr w:rsidR="001A4EFB" w:rsidRPr="009943E8" w14:paraId="04517D0B" w14:textId="77777777" w:rsidTr="001A4CE8">
        <w:trPr>
          <w:trHeight w:val="361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FF1E02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Dienstag, 2</w:t>
            </w:r>
            <w:r>
              <w:rPr>
                <w:sz w:val="20"/>
                <w:szCs w:val="20"/>
              </w:rPr>
              <w:t>0</w:t>
            </w:r>
            <w:r w:rsidRPr="00E22F19">
              <w:rPr>
                <w:sz w:val="20"/>
                <w:szCs w:val="20"/>
              </w:rPr>
              <w:t>. 01</w:t>
            </w:r>
            <w:r>
              <w:rPr>
                <w:sz w:val="20"/>
                <w:szCs w:val="20"/>
              </w:rPr>
              <w:t>.</w:t>
            </w:r>
            <w:r w:rsidRPr="00E22F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</w:t>
            </w:r>
          </w:p>
          <w:p w14:paraId="242EEE4C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7789C99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  <w:p w14:paraId="291C5BE5" w14:textId="77777777" w:rsidR="001A4EFB" w:rsidRPr="00E22F19" w:rsidRDefault="001A4EFB" w:rsidP="001A4CE8">
            <w:pPr>
              <w:rPr>
                <w:sz w:val="20"/>
                <w:szCs w:val="20"/>
              </w:rPr>
            </w:pPr>
          </w:p>
          <w:p w14:paraId="3FFE3084" w14:textId="77777777" w:rsidR="001A4EFB" w:rsidRPr="00E22F19" w:rsidRDefault="001A4EFB" w:rsidP="001A4CE8">
            <w:pPr>
              <w:rPr>
                <w:b/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15980701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bookmarkStart w:id="0" w:name="_Hlk534831262"/>
            <w:r w:rsidRPr="00E22F19">
              <w:rPr>
                <w:sz w:val="20"/>
                <w:szCs w:val="20"/>
              </w:rPr>
              <w:t xml:space="preserve">Hl. Messe </w:t>
            </w:r>
            <w:bookmarkEnd w:id="0"/>
            <w:r>
              <w:rPr>
                <w:sz w:val="20"/>
                <w:szCs w:val="20"/>
              </w:rPr>
              <w:t>Familie Viehbacher für + Otto Viehbacher</w:t>
            </w:r>
          </w:p>
        </w:tc>
      </w:tr>
      <w:tr w:rsidR="001A4EFB" w:rsidRPr="009943E8" w14:paraId="3C960335" w14:textId="77777777" w:rsidTr="001A4CE8">
        <w:trPr>
          <w:trHeight w:val="299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36D401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Mittwoch, 2</w:t>
            </w:r>
            <w:r>
              <w:rPr>
                <w:sz w:val="20"/>
                <w:szCs w:val="20"/>
              </w:rPr>
              <w:t>1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  <w:p w14:paraId="63700F5D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D0A5D4B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  <w:p w14:paraId="71A9DF68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1CEC9ED5" w14:textId="77777777" w:rsidR="001A4EFB" w:rsidRPr="00E22F19" w:rsidRDefault="001A4EFB" w:rsidP="001A4CE8">
            <w:pPr>
              <w:tabs>
                <w:tab w:val="left" w:pos="5312"/>
              </w:tabs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Hl Messe </w:t>
            </w:r>
            <w:r>
              <w:rPr>
                <w:sz w:val="20"/>
                <w:szCs w:val="20"/>
              </w:rPr>
              <w:t xml:space="preserve">Georg und Walburga Pflaum für leb. und + </w:t>
            </w:r>
            <w:proofErr w:type="spellStart"/>
            <w:r>
              <w:rPr>
                <w:sz w:val="20"/>
                <w:szCs w:val="20"/>
              </w:rPr>
              <w:t>Plaum</w:t>
            </w:r>
            <w:proofErr w:type="spellEnd"/>
            <w:r>
              <w:rPr>
                <w:sz w:val="20"/>
                <w:szCs w:val="20"/>
              </w:rPr>
              <w:t>- Lunz – Anmüller.</w:t>
            </w:r>
          </w:p>
        </w:tc>
      </w:tr>
      <w:tr w:rsidR="001A4EFB" w:rsidRPr="009943E8" w14:paraId="7069EE3B" w14:textId="77777777" w:rsidTr="001A4CE8">
        <w:trPr>
          <w:trHeight w:val="203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205DA13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Donnerstag, 2</w:t>
            </w:r>
            <w:r>
              <w:rPr>
                <w:sz w:val="20"/>
                <w:szCs w:val="20"/>
              </w:rPr>
              <w:t>2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  <w:p w14:paraId="158BF23B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4D8876B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  <w:p w14:paraId="71CFE05F" w14:textId="77777777" w:rsidR="001A4EFB" w:rsidRPr="00E22F19" w:rsidRDefault="001A4EFB" w:rsidP="001A4CE8">
            <w:pPr>
              <w:ind w:left="426"/>
              <w:rPr>
                <w:b/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4EDF87CF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Hl. Messe </w:t>
            </w:r>
            <w:r>
              <w:rPr>
                <w:sz w:val="20"/>
                <w:szCs w:val="20"/>
              </w:rPr>
              <w:t>Ewa Saller nach Meinung</w:t>
            </w:r>
          </w:p>
        </w:tc>
      </w:tr>
      <w:tr w:rsidR="001A4EFB" w:rsidRPr="009943E8" w14:paraId="09F25750" w14:textId="77777777" w:rsidTr="001A4CE8">
        <w:trPr>
          <w:trHeight w:val="727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E54C10" w14:textId="77777777" w:rsidR="001A4EFB" w:rsidRPr="00172A91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Freitag, 2</w:t>
            </w:r>
            <w:r>
              <w:rPr>
                <w:sz w:val="20"/>
                <w:szCs w:val="20"/>
              </w:rPr>
              <w:t>3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9A3DAC1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5E0BE8E4" w14:textId="77777777" w:rsidR="001A4EFB" w:rsidRPr="00E22F19" w:rsidRDefault="001A4EFB" w:rsidP="001A4CE8">
            <w:pPr>
              <w:tabs>
                <w:tab w:val="left" w:pos="4000"/>
              </w:tabs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Hl. Messe </w:t>
            </w:r>
            <w:r>
              <w:rPr>
                <w:sz w:val="20"/>
                <w:szCs w:val="20"/>
              </w:rPr>
              <w:t>Johann Spanner für + Onkeln Georg und Ludwig Spanner.</w:t>
            </w:r>
          </w:p>
        </w:tc>
      </w:tr>
      <w:tr w:rsidR="001A4EFB" w:rsidRPr="009943E8" w14:paraId="2977B7AF" w14:textId="77777777" w:rsidTr="001A4CE8">
        <w:trPr>
          <w:trHeight w:val="20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0C3B6E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Samstag, 2</w:t>
            </w:r>
            <w:r>
              <w:rPr>
                <w:sz w:val="20"/>
                <w:szCs w:val="20"/>
              </w:rPr>
              <w:t>4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  <w:p w14:paraId="3D50BA9C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D13CFBB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09.00 Uhr</w:t>
            </w:r>
          </w:p>
          <w:p w14:paraId="5C1529B3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  <w:p w14:paraId="32EDA007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17.00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61210AE0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Hl. Messe </w:t>
            </w:r>
            <w:r w:rsidRPr="00091F4E">
              <w:rPr>
                <w:sz w:val="20"/>
                <w:szCs w:val="20"/>
              </w:rPr>
              <w:t xml:space="preserve">Georg und Walburga Pflaum </w:t>
            </w:r>
            <w:r>
              <w:rPr>
                <w:sz w:val="20"/>
                <w:szCs w:val="20"/>
              </w:rPr>
              <w:t xml:space="preserve">nach Meinung; </w:t>
            </w:r>
            <w:proofErr w:type="spellStart"/>
            <w:r>
              <w:rPr>
                <w:sz w:val="20"/>
                <w:szCs w:val="20"/>
              </w:rPr>
              <w:t>Mulach</w:t>
            </w:r>
            <w:proofErr w:type="spellEnd"/>
            <w:r>
              <w:rPr>
                <w:sz w:val="20"/>
                <w:szCs w:val="20"/>
              </w:rPr>
              <w:t xml:space="preserve"> für Gilbert Mulach</w:t>
            </w:r>
          </w:p>
          <w:p w14:paraId="4BAB2783" w14:textId="77777777" w:rsidR="001A4EFB" w:rsidRPr="00E22F19" w:rsidRDefault="001A4EFB" w:rsidP="001A4CE8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Famile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Schleinkofer </w:t>
            </w:r>
            <w:proofErr w:type="spellStart"/>
            <w:r>
              <w:rPr>
                <w:sz w:val="20"/>
                <w:szCs w:val="20"/>
                <w:lang w:val="it-IT"/>
              </w:rPr>
              <w:t>für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Vater.</w:t>
            </w:r>
          </w:p>
          <w:p w14:paraId="0017BB43" w14:textId="77777777" w:rsidR="001A4EFB" w:rsidRPr="00E22F19" w:rsidRDefault="001A4EFB" w:rsidP="001A4CE8">
            <w:pPr>
              <w:rPr>
                <w:sz w:val="20"/>
                <w:szCs w:val="20"/>
              </w:rPr>
            </w:pPr>
          </w:p>
        </w:tc>
      </w:tr>
      <w:tr w:rsidR="001A4EFB" w:rsidRPr="009943E8" w14:paraId="3B888FAB" w14:textId="77777777" w:rsidTr="001A4CE8">
        <w:trPr>
          <w:trHeight w:val="564"/>
        </w:trPr>
        <w:tc>
          <w:tcPr>
            <w:tcW w:w="2831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CE6CD8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Sonntag, 2</w:t>
            </w:r>
            <w:r>
              <w:rPr>
                <w:sz w:val="20"/>
                <w:szCs w:val="20"/>
              </w:rPr>
              <w:t>5</w:t>
            </w:r>
            <w:r w:rsidRPr="00E22F19">
              <w:rPr>
                <w:sz w:val="20"/>
                <w:szCs w:val="20"/>
              </w:rPr>
              <w:t xml:space="preserve">. 01. </w:t>
            </w:r>
            <w:r>
              <w:rPr>
                <w:sz w:val="20"/>
                <w:szCs w:val="20"/>
              </w:rPr>
              <w:t>26</w:t>
            </w:r>
          </w:p>
          <w:p w14:paraId="3A3291C1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3. Sonn.im Jahreskreis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10E798C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08.30 Uhr</w:t>
            </w:r>
          </w:p>
          <w:p w14:paraId="6359C0EE" w14:textId="77777777" w:rsidR="001A4EFB" w:rsidRPr="00E22F19" w:rsidRDefault="001A4EFB" w:rsidP="001A4CE8">
            <w:pPr>
              <w:ind w:left="426"/>
              <w:rPr>
                <w:sz w:val="20"/>
                <w:szCs w:val="20"/>
              </w:rPr>
            </w:pPr>
          </w:p>
          <w:p w14:paraId="054B58D6" w14:textId="77777777" w:rsidR="001A4EFB" w:rsidRPr="00E22F19" w:rsidRDefault="001A4EFB" w:rsidP="001A4CE8">
            <w:pPr>
              <w:rPr>
                <w:b/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>10.00 Uhr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</w:tcPr>
          <w:p w14:paraId="369BAC36" w14:textId="77777777" w:rsidR="001A4EFB" w:rsidRPr="00E22F19" w:rsidRDefault="001A4EFB" w:rsidP="001A4CE8">
            <w:pPr>
              <w:rPr>
                <w:sz w:val="20"/>
                <w:szCs w:val="20"/>
              </w:rPr>
            </w:pPr>
            <w:r w:rsidRPr="00E22F19">
              <w:rPr>
                <w:sz w:val="20"/>
                <w:szCs w:val="20"/>
              </w:rPr>
              <w:t xml:space="preserve">Hl. Messe </w:t>
            </w:r>
            <w:r>
              <w:rPr>
                <w:sz w:val="20"/>
                <w:szCs w:val="20"/>
              </w:rPr>
              <w:t>Tausendfund Claudia für Friede und Gesundheit für Familie Andreas Tausendfund</w:t>
            </w:r>
          </w:p>
          <w:p w14:paraId="0D2A5C60" w14:textId="77777777" w:rsidR="001A4EFB" w:rsidRPr="009B6331" w:rsidRDefault="001A4EFB" w:rsidP="001A4CE8">
            <w:pPr>
              <w:rPr>
                <w:sz w:val="20"/>
                <w:szCs w:val="20"/>
              </w:rPr>
            </w:pPr>
            <w:r w:rsidRPr="009B6331">
              <w:rPr>
                <w:sz w:val="20"/>
                <w:szCs w:val="20"/>
              </w:rPr>
              <w:t xml:space="preserve">Hl. Messe </w:t>
            </w:r>
            <w:r>
              <w:rPr>
                <w:sz w:val="20"/>
                <w:szCs w:val="20"/>
              </w:rPr>
              <w:t xml:space="preserve">Fam. Josef. </w:t>
            </w:r>
            <w:proofErr w:type="spellStart"/>
            <w:r>
              <w:rPr>
                <w:sz w:val="20"/>
                <w:szCs w:val="20"/>
              </w:rPr>
              <w:t>Gühmann</w:t>
            </w:r>
            <w:proofErr w:type="spellEnd"/>
            <w:r>
              <w:rPr>
                <w:sz w:val="20"/>
                <w:szCs w:val="20"/>
              </w:rPr>
              <w:t xml:space="preserve"> für + Anna Maier</w:t>
            </w:r>
          </w:p>
          <w:p w14:paraId="2D2690AA" w14:textId="77777777" w:rsidR="001A4EFB" w:rsidRPr="00E22F19" w:rsidRDefault="001A4EFB" w:rsidP="001A4CE8">
            <w:pPr>
              <w:rPr>
                <w:sz w:val="20"/>
                <w:szCs w:val="20"/>
              </w:rPr>
            </w:pPr>
          </w:p>
        </w:tc>
      </w:tr>
    </w:tbl>
    <w:p w14:paraId="00FC58A9" w14:textId="77777777" w:rsidR="001A4EFB" w:rsidRPr="009943E8" w:rsidRDefault="001A4EFB" w:rsidP="001A4EFB">
      <w:pPr>
        <w:ind w:left="426"/>
      </w:pPr>
    </w:p>
    <w:p w14:paraId="6BE1EE15" w14:textId="77777777" w:rsidR="001A4EFB" w:rsidRPr="009943E8" w:rsidRDefault="001A4EFB" w:rsidP="001A4EFB">
      <w:pPr>
        <w:ind w:left="426"/>
      </w:pPr>
    </w:p>
    <w:p w14:paraId="55779FA7" w14:textId="77777777" w:rsidR="001A4EFB" w:rsidRPr="009943E8" w:rsidRDefault="001A4EFB" w:rsidP="001A4EFB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9943E8">
        <w:rPr>
          <w:rFonts w:ascii="Arial" w:hAnsi="Arial" w:cs="Arial"/>
          <w:sz w:val="32"/>
          <w:szCs w:val="32"/>
        </w:rPr>
        <w:t xml:space="preserve">Beichtgelegenheit </w:t>
      </w:r>
    </w:p>
    <w:tbl>
      <w:tblPr>
        <w:tblW w:w="1077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2599"/>
        <w:gridCol w:w="1581"/>
        <w:gridCol w:w="2833"/>
      </w:tblGrid>
      <w:tr w:rsidR="001A4EFB" w:rsidRPr="009943E8" w14:paraId="13BC4B4E" w14:textId="77777777" w:rsidTr="001A4CE8">
        <w:trPr>
          <w:trHeight w:val="1044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34B0FE" w14:textId="77777777" w:rsidR="001A4EFB" w:rsidRPr="009943E8" w:rsidRDefault="001A4EFB" w:rsidP="001A4CE8">
            <w:pPr>
              <w:ind w:left="426"/>
              <w:rPr>
                <w:szCs w:val="24"/>
              </w:rPr>
            </w:pPr>
            <w:r w:rsidRPr="009943E8">
              <w:rPr>
                <w:szCs w:val="24"/>
              </w:rPr>
              <w:t xml:space="preserve">Montag- Samstag </w:t>
            </w:r>
          </w:p>
          <w:p w14:paraId="2576EC9F" w14:textId="77777777" w:rsidR="001A4EFB" w:rsidRPr="009943E8" w:rsidRDefault="001A4EFB" w:rsidP="001A4CE8">
            <w:pPr>
              <w:ind w:left="426"/>
              <w:rPr>
                <w:szCs w:val="24"/>
              </w:rPr>
            </w:pPr>
            <w:r w:rsidRPr="009943E8">
              <w:rPr>
                <w:szCs w:val="24"/>
              </w:rPr>
              <w:t>Dienstag- Samstag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5C43" w14:textId="77777777" w:rsidR="001A4EFB" w:rsidRPr="009943E8" w:rsidRDefault="001A4EFB" w:rsidP="001A4CE8">
            <w:pPr>
              <w:rPr>
                <w:szCs w:val="24"/>
              </w:rPr>
            </w:pPr>
            <w:r w:rsidRPr="009943E8">
              <w:rPr>
                <w:szCs w:val="24"/>
              </w:rPr>
              <w:t>08.30 - 09.00 Uhr</w:t>
            </w:r>
          </w:p>
          <w:p w14:paraId="31C061A3" w14:textId="77777777" w:rsidR="001A4EFB" w:rsidRPr="009943E8" w:rsidRDefault="001A4EFB" w:rsidP="001A4CE8">
            <w:pPr>
              <w:rPr>
                <w:szCs w:val="24"/>
              </w:rPr>
            </w:pPr>
            <w:r w:rsidRPr="009943E8">
              <w:rPr>
                <w:szCs w:val="24"/>
              </w:rPr>
              <w:t>16.00 - 17.00 Uhr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6E8840" w14:textId="77777777" w:rsidR="001A4EFB" w:rsidRPr="009943E8" w:rsidRDefault="001A4EFB" w:rsidP="001A4CE8">
            <w:pPr>
              <w:ind w:left="426"/>
              <w:rPr>
                <w:szCs w:val="24"/>
              </w:rPr>
            </w:pPr>
            <w:r w:rsidRPr="009943E8">
              <w:rPr>
                <w:szCs w:val="24"/>
              </w:rPr>
              <w:t>Sonn- u. Feiertage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DD783" w14:textId="77777777" w:rsidR="001A4EFB" w:rsidRPr="009943E8" w:rsidRDefault="001A4EFB" w:rsidP="001A4CE8">
            <w:pPr>
              <w:ind w:left="426"/>
              <w:rPr>
                <w:szCs w:val="24"/>
              </w:rPr>
            </w:pPr>
            <w:r w:rsidRPr="009943E8">
              <w:rPr>
                <w:b/>
                <w:szCs w:val="24"/>
                <w:u w:val="single"/>
              </w:rPr>
              <w:t>keine Beichtgelegenheit</w:t>
            </w:r>
          </w:p>
          <w:p w14:paraId="4BF1BBBE" w14:textId="77777777" w:rsidR="001A4EFB" w:rsidRPr="009943E8" w:rsidRDefault="001A4EFB" w:rsidP="001A4CE8">
            <w:pPr>
              <w:ind w:left="426"/>
              <w:rPr>
                <w:szCs w:val="24"/>
              </w:rPr>
            </w:pPr>
          </w:p>
        </w:tc>
      </w:tr>
    </w:tbl>
    <w:p w14:paraId="2B202EA6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FB"/>
    <w:rsid w:val="001A4EFB"/>
    <w:rsid w:val="006A04BD"/>
    <w:rsid w:val="006B183E"/>
    <w:rsid w:val="0098607E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53E5E"/>
  <w15:chartTrackingRefBased/>
  <w15:docId w15:val="{1EB3F47A-2C27-4669-AA01-528FE6A0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EFB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A4E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4E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4E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4E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4E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4E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4E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4E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4E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4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4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4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4EF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4EF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4E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4E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4E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4E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4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A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4E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4E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A4E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4E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A4EF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4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4EF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4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2026-01-13T21:35:00Z</dcterms:created>
  <dcterms:modified xsi:type="dcterms:W3CDTF">2026-01-13T21:37:00Z</dcterms:modified>
</cp:coreProperties>
</file>